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EFD" w:rsidRPr="008B5EFD" w:rsidRDefault="003F030F" w:rsidP="008B5EFD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0" locked="0" layoutInCell="1" allowOverlap="1" wp14:anchorId="494E975F" wp14:editId="67120521">
            <wp:simplePos x="0" y="0"/>
            <wp:positionH relativeFrom="page">
              <wp:posOffset>3589655</wp:posOffset>
            </wp:positionH>
            <wp:positionV relativeFrom="paragraph">
              <wp:posOffset>27940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EFD" w:rsidRPr="008B5EFD" w:rsidRDefault="008B5EFD" w:rsidP="008B5EFD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8B5EFD" w:rsidRPr="008B5EFD" w:rsidRDefault="008B5EFD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uk-UA" w:eastAsia="ar-SA"/>
        </w:rPr>
      </w:pPr>
    </w:p>
    <w:p w:rsidR="008B5EFD" w:rsidRDefault="008B5EFD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</w:pPr>
    </w:p>
    <w:p w:rsidR="008B5EFD" w:rsidRPr="008B5EFD" w:rsidRDefault="008B5EFD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spacing w:val="10"/>
          <w:sz w:val="40"/>
          <w:szCs w:val="40"/>
          <w:lang w:val="uk-UA" w:eastAsia="ar-SA"/>
        </w:rPr>
      </w:pPr>
      <w:r w:rsidRPr="008B5EFD"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5EFD" w:rsidRDefault="00007768" w:rsidP="008B5EF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 xml:space="preserve">Новотроїцька селищна </w:t>
      </w:r>
      <w:r w:rsidR="008B5EFD" w:rsidRPr="008B5EFD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рада</w:t>
      </w:r>
      <w:r w:rsidR="008B5EFD" w:rsidRPr="008B5EF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 xml:space="preserve"> </w:t>
      </w:r>
    </w:p>
    <w:p w:rsidR="008B5EFD" w:rsidRPr="008B5EFD" w:rsidRDefault="008B5EFD" w:rsidP="008B5EF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</w:pPr>
      <w:r w:rsidRPr="008B5EF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8B5EFD" w:rsidRPr="008B5EFD" w:rsidRDefault="008B5EFD" w:rsidP="008B5EFD">
      <w:pPr>
        <w:tabs>
          <w:tab w:val="left" w:pos="19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8B5EFD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ВИКОНАВЧИЙ КОМІТЕТ</w:t>
      </w:r>
    </w:p>
    <w:p w:rsidR="008B5EFD" w:rsidRPr="008B5EFD" w:rsidRDefault="008B5EFD" w:rsidP="008B5EFD">
      <w:pPr>
        <w:tabs>
          <w:tab w:val="left" w:pos="25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8B5EFD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Р І Ш Е Н </w:t>
      </w:r>
      <w:proofErr w:type="spellStart"/>
      <w:r w:rsidRPr="008B5EFD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Н</w:t>
      </w:r>
      <w:proofErr w:type="spellEnd"/>
      <w:r w:rsidRPr="008B5EFD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 Я</w:t>
      </w:r>
    </w:p>
    <w:p w:rsidR="008B5EFD" w:rsidRPr="008B5EFD" w:rsidRDefault="008B5EFD" w:rsidP="008B5EFD">
      <w:pPr>
        <w:tabs>
          <w:tab w:val="center" w:pos="4677"/>
          <w:tab w:val="left" w:pos="84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EFD" w:rsidRPr="008B5EFD" w:rsidRDefault="00BD6E0B" w:rsidP="006F0D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06</w:t>
      </w:r>
      <w:r w:rsidR="00010F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05</w:t>
      </w:r>
      <w:r w:rsidR="008B5EFD" w:rsidRPr="008B5E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0077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 р. </w:t>
      </w:r>
      <w:r w:rsidR="008B5EFD" w:rsidRPr="008B5E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209</w:t>
      </w:r>
    </w:p>
    <w:p w:rsidR="008B5EFD" w:rsidRPr="008B5EFD" w:rsidRDefault="008B5EFD" w:rsidP="006F0D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E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 Новотроїцьке</w:t>
      </w:r>
    </w:p>
    <w:p w:rsidR="008B5EFD" w:rsidRPr="004814BA" w:rsidRDefault="008B5EFD" w:rsidP="006F0D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A5C23" w:rsidRDefault="003F030F" w:rsidP="006F0D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 </w:t>
      </w:r>
      <w:r w:rsidR="006443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затвердження плану роботи </w:t>
      </w:r>
    </w:p>
    <w:p w:rsidR="006A5C23" w:rsidRDefault="00644396" w:rsidP="006F0D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виконавчого комітету Новотроїцької </w:t>
      </w:r>
    </w:p>
    <w:p w:rsidR="006A5C23" w:rsidRDefault="00644396" w:rsidP="006F0D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селищної ради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півріччя </w:t>
      </w:r>
    </w:p>
    <w:p w:rsidR="008B5EFD" w:rsidRPr="00686C48" w:rsidRDefault="00644396" w:rsidP="006F0D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2021 року у новій редакції.</w:t>
      </w:r>
      <w:r w:rsidR="000077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</w:p>
    <w:p w:rsidR="008B5EFD" w:rsidRPr="00686C48" w:rsidRDefault="008B5EFD" w:rsidP="006F0DB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8B5EFD" w:rsidRPr="00686C48" w:rsidRDefault="008B5EFD" w:rsidP="006F0DB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12017" w:rsidRPr="00686C48" w:rsidRDefault="008B5EFD" w:rsidP="006F0D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метою реалізації завдань, визначених Законом України “Про місцеве самоврядування в Україні”, забезпечення неухильного виконання Конституції України, на виконання Регламен</w:t>
      </w:r>
      <w:r w:rsidR="00686C48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 виконавчого комітету Новотроїцької селищної </w:t>
      </w:r>
      <w:r w:rsidR="000077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ради восьмого скликання, 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керуючис</w:t>
      </w:r>
      <w:r w:rsidR="008D4442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 статтями 52, 53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Закону України «Про місцеве самоврядування в Україні», виконавчий комітет селищної </w:t>
      </w:r>
    </w:p>
    <w:p w:rsidR="00312017" w:rsidRPr="00686C48" w:rsidRDefault="00312017" w:rsidP="006F0D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8B5EFD" w:rsidRPr="00686C48" w:rsidRDefault="00007768" w:rsidP="001230A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 И Р І Ш И В</w:t>
      </w:r>
      <w:r w:rsidR="008B5EFD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:</w:t>
      </w:r>
    </w:p>
    <w:p w:rsidR="00312017" w:rsidRPr="00686C48" w:rsidRDefault="00312017" w:rsidP="006F0D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007768" w:rsidRPr="00E068A6" w:rsidRDefault="008B5EFD" w:rsidP="006F0DBF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E0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Затвердити </w:t>
      </w:r>
      <w:r w:rsidR="00007768" w:rsidRPr="00E0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</w:t>
      </w:r>
      <w:r w:rsidRPr="00E0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лан роботи виконавчого комітету Новотроїцької селищної ради на </w:t>
      </w:r>
      <w:r w:rsidR="00312017" w:rsidRPr="00E0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 </w:t>
      </w:r>
      <w:r w:rsidR="001B71E2" w:rsidRPr="00E0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півріччя 2021року</w:t>
      </w:r>
      <w:r w:rsidR="00644396" w:rsidRPr="00E0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 новій редакції</w:t>
      </w:r>
      <w:r w:rsidRPr="00E0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(додається).</w:t>
      </w:r>
    </w:p>
    <w:p w:rsidR="00644396" w:rsidRPr="00E068A6" w:rsidRDefault="00312017" w:rsidP="006F0DBF">
      <w:pPr>
        <w:widowControl w:val="0"/>
        <w:numPr>
          <w:ilvl w:val="0"/>
          <w:numId w:val="1"/>
        </w:numPr>
        <w:tabs>
          <w:tab w:val="left" w:pos="426"/>
          <w:tab w:val="left" w:pos="709"/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 w:rsidRPr="00E0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>Першому заступнику, з</w:t>
      </w:r>
      <w:r w:rsidR="008B5EFD" w:rsidRPr="00E0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>аступникам селищного голови,</w:t>
      </w:r>
      <w:r w:rsidRPr="00E0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керуючому справами виконавчого комітету селищної ради,</w:t>
      </w:r>
      <w:r w:rsidR="008B5EFD" w:rsidRPr="00E0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начальникам </w:t>
      </w:r>
      <w:r w:rsidRPr="00E0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структурних підрозділів </w:t>
      </w:r>
      <w:r w:rsidR="008B5EFD" w:rsidRPr="00E0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>та керівникам комунальних закладів забезпечити своєчасну і якісну підготовку питань, що подаються на розгляд виконавчого комітету селищної ради та чітку систему контролю за їх реалізацією.</w:t>
      </w:r>
    </w:p>
    <w:p w:rsidR="008B5EFD" w:rsidRPr="00686C48" w:rsidRDefault="008B5EFD" w:rsidP="006F0DBF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Контроль за виконанням цього рішення покласти на </w:t>
      </w:r>
      <w:r w:rsidR="00F25A5A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ке</w:t>
      </w:r>
      <w:r w:rsidR="001B71E2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руючого справами виконавчого комітету Тетяну ЛЕВОШИЧ.</w:t>
      </w:r>
    </w:p>
    <w:p w:rsidR="001B71E2" w:rsidRDefault="001B71E2" w:rsidP="006F0D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2013D7" w:rsidRDefault="006F0DBF" w:rsidP="006F0DBF">
      <w:pPr>
        <w:spacing w:after="0" w:line="240" w:lineRule="auto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Заступник </w:t>
      </w:r>
      <w:proofErr w:type="spellStart"/>
      <w:r>
        <w:rPr>
          <w:rFonts w:ascii="Times New Roman" w:hAnsi="Times New Roman"/>
          <w:kern w:val="2"/>
          <w:sz w:val="28"/>
          <w:szCs w:val="28"/>
          <w:lang w:eastAsia="ar-SA"/>
        </w:rPr>
        <w:t>селищного</w:t>
      </w:r>
      <w:proofErr w:type="spellEnd"/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  <w:lang w:eastAsia="ar-SA"/>
        </w:rPr>
        <w:t>голови</w:t>
      </w:r>
      <w:proofErr w:type="spellEnd"/>
      <w:r w:rsidR="002013D7">
        <w:rPr>
          <w:rFonts w:ascii="Times New Roman" w:hAnsi="Times New Roman"/>
          <w:kern w:val="2"/>
          <w:sz w:val="28"/>
          <w:szCs w:val="28"/>
          <w:lang w:val="uk-UA" w:eastAsia="ar-SA"/>
        </w:rPr>
        <w:t xml:space="preserve">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з </w:t>
      </w:r>
      <w:proofErr w:type="spellStart"/>
      <w:r>
        <w:rPr>
          <w:rFonts w:ascii="Times New Roman" w:hAnsi="Times New Roman"/>
          <w:kern w:val="2"/>
          <w:sz w:val="28"/>
          <w:szCs w:val="28"/>
          <w:lang w:eastAsia="ar-SA"/>
        </w:rPr>
        <w:t>питань</w:t>
      </w:r>
      <w:proofErr w:type="spellEnd"/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</w:t>
      </w:r>
    </w:p>
    <w:p w:rsidR="006F0DBF" w:rsidRDefault="006F0DBF" w:rsidP="006F0DBF">
      <w:pPr>
        <w:spacing w:after="0" w:line="240" w:lineRule="auto"/>
        <w:rPr>
          <w:rFonts w:ascii="Times New Roman" w:hAnsi="Times New Roman"/>
          <w:kern w:val="2"/>
          <w:sz w:val="28"/>
          <w:szCs w:val="28"/>
          <w:lang w:eastAsia="ar-SA"/>
        </w:rPr>
      </w:pPr>
      <w:proofErr w:type="spellStart"/>
      <w:r>
        <w:rPr>
          <w:rFonts w:ascii="Times New Roman" w:hAnsi="Times New Roman"/>
          <w:kern w:val="2"/>
          <w:sz w:val="28"/>
          <w:szCs w:val="28"/>
          <w:lang w:eastAsia="ar-SA"/>
        </w:rPr>
        <w:t>діяльності</w:t>
      </w:r>
      <w:proofErr w:type="spellEnd"/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  <w:lang w:eastAsia="ar-SA"/>
        </w:rPr>
        <w:t>виконавчих</w:t>
      </w:r>
      <w:proofErr w:type="spellEnd"/>
      <w:r w:rsidR="002013D7">
        <w:rPr>
          <w:rFonts w:ascii="Times New Roman" w:hAnsi="Times New Roman"/>
          <w:kern w:val="2"/>
          <w:sz w:val="28"/>
          <w:szCs w:val="28"/>
          <w:lang w:val="uk-UA" w:eastAsia="ar-SA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  <w:lang w:eastAsia="ar-SA"/>
        </w:rPr>
        <w:t>органів</w:t>
      </w:r>
      <w:proofErr w:type="spellEnd"/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ради </w:t>
      </w:r>
      <w:r w:rsidR="002013D7">
        <w:rPr>
          <w:rFonts w:ascii="Times New Roman" w:hAnsi="Times New Roman"/>
          <w:kern w:val="2"/>
          <w:sz w:val="28"/>
          <w:szCs w:val="28"/>
          <w:lang w:eastAsia="ar-SA"/>
        </w:rPr>
        <w:t xml:space="preserve">                         </w:t>
      </w:r>
      <w:bookmarkStart w:id="0" w:name="_GoBack"/>
      <w:bookmarkEnd w:id="0"/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  <w:lang w:eastAsia="ar-SA"/>
        </w:rPr>
        <w:t>Світлана</w:t>
      </w:r>
      <w:proofErr w:type="spellEnd"/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ХЛУПЛЯНЕЦЬ</w:t>
      </w:r>
    </w:p>
    <w:p w:rsidR="00E068A6" w:rsidRPr="00686C48" w:rsidRDefault="00E068A6" w:rsidP="006F0D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sectPr w:rsidR="00E068A6" w:rsidRPr="00686C48" w:rsidSect="003F03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F45" w:rsidRDefault="00711F45" w:rsidP="004814BA">
      <w:pPr>
        <w:spacing w:after="0" w:line="240" w:lineRule="auto"/>
      </w:pPr>
      <w:r>
        <w:separator/>
      </w:r>
    </w:p>
  </w:endnote>
  <w:endnote w:type="continuationSeparator" w:id="0">
    <w:p w:rsidR="00711F45" w:rsidRDefault="00711F45" w:rsidP="00481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0B" w:rsidRDefault="00BD6E0B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0B" w:rsidRDefault="00BD6E0B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0B" w:rsidRDefault="00BD6E0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F45" w:rsidRDefault="00711F45" w:rsidP="004814BA">
      <w:pPr>
        <w:spacing w:after="0" w:line="240" w:lineRule="auto"/>
      </w:pPr>
      <w:r>
        <w:separator/>
      </w:r>
    </w:p>
  </w:footnote>
  <w:footnote w:type="continuationSeparator" w:id="0">
    <w:p w:rsidR="00711F45" w:rsidRDefault="00711F45" w:rsidP="00481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0B" w:rsidRDefault="00BD6E0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4BA" w:rsidRDefault="004814BA" w:rsidP="00BD6E0B">
    <w:pPr>
      <w:pStyle w:val="ab"/>
      <w:rPr>
        <w:lang w:val="uk-UA"/>
      </w:rPr>
    </w:pPr>
  </w:p>
  <w:p w:rsidR="004814BA" w:rsidRPr="004814BA" w:rsidRDefault="004814BA" w:rsidP="004814BA">
    <w:pPr>
      <w:pStyle w:val="ab"/>
      <w:jc w:val="right"/>
      <w:rPr>
        <w:lang w:val="uk-U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0B" w:rsidRDefault="00BD6E0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96905"/>
    <w:multiLevelType w:val="hybridMultilevel"/>
    <w:tmpl w:val="BD029796"/>
    <w:lvl w:ilvl="0" w:tplc="11A2E7D0">
      <w:start w:val="22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1">
    <w:nsid w:val="344E609F"/>
    <w:multiLevelType w:val="hybridMultilevel"/>
    <w:tmpl w:val="0E3C71E2"/>
    <w:lvl w:ilvl="0" w:tplc="3E7EE3E2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8CE65CD"/>
    <w:multiLevelType w:val="hybridMultilevel"/>
    <w:tmpl w:val="9370BE6A"/>
    <w:lvl w:ilvl="0" w:tplc="55A8A8C8">
      <w:start w:val="7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3">
    <w:nsid w:val="3A9E0D43"/>
    <w:multiLevelType w:val="hybridMultilevel"/>
    <w:tmpl w:val="B54CB490"/>
    <w:lvl w:ilvl="0" w:tplc="EFF40428">
      <w:start w:val="1"/>
      <w:numFmt w:val="decimal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4">
    <w:nsid w:val="41592377"/>
    <w:multiLevelType w:val="hybridMultilevel"/>
    <w:tmpl w:val="0E3C71E2"/>
    <w:lvl w:ilvl="0" w:tplc="3E7EE3E2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555F5B56"/>
    <w:multiLevelType w:val="multilevel"/>
    <w:tmpl w:val="79A8C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>
    <w:nsid w:val="5C38105F"/>
    <w:multiLevelType w:val="hybridMultilevel"/>
    <w:tmpl w:val="F98C01BA"/>
    <w:lvl w:ilvl="0" w:tplc="4518F8B0">
      <w:start w:val="19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7">
    <w:nsid w:val="6D937435"/>
    <w:multiLevelType w:val="hybridMultilevel"/>
    <w:tmpl w:val="C96A6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AD3E2D"/>
    <w:multiLevelType w:val="hybridMultilevel"/>
    <w:tmpl w:val="EB88479A"/>
    <w:lvl w:ilvl="0" w:tplc="88B6539C">
      <w:start w:val="13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9">
    <w:nsid w:val="77B07757"/>
    <w:multiLevelType w:val="hybridMultilevel"/>
    <w:tmpl w:val="0E3C71E2"/>
    <w:lvl w:ilvl="0" w:tplc="3E7EE3E2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798373D6"/>
    <w:multiLevelType w:val="hybridMultilevel"/>
    <w:tmpl w:val="BAB8CF84"/>
    <w:lvl w:ilvl="0" w:tplc="D7E2BB0E">
      <w:start w:val="26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num w:numId="1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10"/>
  </w:num>
  <w:num w:numId="9">
    <w:abstractNumId w:val="4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EC2"/>
    <w:rsid w:val="00007768"/>
    <w:rsid w:val="00010FAE"/>
    <w:rsid w:val="00033EC6"/>
    <w:rsid w:val="00043C95"/>
    <w:rsid w:val="000950F2"/>
    <w:rsid w:val="001230A2"/>
    <w:rsid w:val="0013240E"/>
    <w:rsid w:val="00164287"/>
    <w:rsid w:val="00183EE2"/>
    <w:rsid w:val="001B71E2"/>
    <w:rsid w:val="001D6AE2"/>
    <w:rsid w:val="002013D7"/>
    <w:rsid w:val="002021FB"/>
    <w:rsid w:val="00301953"/>
    <w:rsid w:val="00306435"/>
    <w:rsid w:val="00312017"/>
    <w:rsid w:val="00312E46"/>
    <w:rsid w:val="0033559C"/>
    <w:rsid w:val="00347FEB"/>
    <w:rsid w:val="003F030F"/>
    <w:rsid w:val="00422823"/>
    <w:rsid w:val="0044052E"/>
    <w:rsid w:val="00447D4A"/>
    <w:rsid w:val="004814BA"/>
    <w:rsid w:val="005366CD"/>
    <w:rsid w:val="005924B5"/>
    <w:rsid w:val="005B37B9"/>
    <w:rsid w:val="0063689F"/>
    <w:rsid w:val="00644396"/>
    <w:rsid w:val="00686C48"/>
    <w:rsid w:val="006A44B8"/>
    <w:rsid w:val="006A5C23"/>
    <w:rsid w:val="006C2E41"/>
    <w:rsid w:val="006F0DBF"/>
    <w:rsid w:val="00711F45"/>
    <w:rsid w:val="00757CB9"/>
    <w:rsid w:val="00785594"/>
    <w:rsid w:val="008516FA"/>
    <w:rsid w:val="00866F26"/>
    <w:rsid w:val="008B5EFD"/>
    <w:rsid w:val="008D4442"/>
    <w:rsid w:val="008E5471"/>
    <w:rsid w:val="009007AC"/>
    <w:rsid w:val="00913A4F"/>
    <w:rsid w:val="009156C1"/>
    <w:rsid w:val="00921A5C"/>
    <w:rsid w:val="009777D8"/>
    <w:rsid w:val="00995868"/>
    <w:rsid w:val="009A047A"/>
    <w:rsid w:val="009B61F6"/>
    <w:rsid w:val="00A279CF"/>
    <w:rsid w:val="00A47EF6"/>
    <w:rsid w:val="00A84A1F"/>
    <w:rsid w:val="00AF6FD5"/>
    <w:rsid w:val="00B31D39"/>
    <w:rsid w:val="00B41E54"/>
    <w:rsid w:val="00BD6E0B"/>
    <w:rsid w:val="00C12BD4"/>
    <w:rsid w:val="00C51124"/>
    <w:rsid w:val="00D43B98"/>
    <w:rsid w:val="00D77456"/>
    <w:rsid w:val="00D77E9F"/>
    <w:rsid w:val="00D80388"/>
    <w:rsid w:val="00E068A6"/>
    <w:rsid w:val="00E85622"/>
    <w:rsid w:val="00EA015C"/>
    <w:rsid w:val="00EE1FB6"/>
    <w:rsid w:val="00F25A5A"/>
    <w:rsid w:val="00F672B3"/>
    <w:rsid w:val="00F86CCF"/>
    <w:rsid w:val="00F92A61"/>
    <w:rsid w:val="00FA7E10"/>
    <w:rsid w:val="00FB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5B7CA-3442-4A4F-A1F3-4DA91DD0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A61"/>
  </w:style>
  <w:style w:type="paragraph" w:styleId="1">
    <w:name w:val="heading 1"/>
    <w:basedOn w:val="a"/>
    <w:link w:val="10"/>
    <w:uiPriority w:val="9"/>
    <w:qFormat/>
    <w:rsid w:val="00E856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4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A015C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A015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56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31201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12017"/>
  </w:style>
  <w:style w:type="paragraph" w:styleId="a8">
    <w:name w:val="List Paragraph"/>
    <w:basedOn w:val="a"/>
    <w:uiPriority w:val="34"/>
    <w:qFormat/>
    <w:rsid w:val="00EE1FB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F0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030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481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814BA"/>
  </w:style>
  <w:style w:type="paragraph" w:styleId="ad">
    <w:name w:val="footer"/>
    <w:basedOn w:val="a"/>
    <w:link w:val="ae"/>
    <w:uiPriority w:val="99"/>
    <w:unhideWhenUsed/>
    <w:rsid w:val="00481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81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25</cp:revision>
  <cp:lastPrinted>2020-12-24T12:15:00Z</cp:lastPrinted>
  <dcterms:created xsi:type="dcterms:W3CDTF">2021-04-20T11:14:00Z</dcterms:created>
  <dcterms:modified xsi:type="dcterms:W3CDTF">2021-05-10T12:12:00Z</dcterms:modified>
</cp:coreProperties>
</file>