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812721" w14:textId="77777777" w:rsidR="00D928A8" w:rsidRPr="004F51FA" w:rsidRDefault="00D928A8" w:rsidP="00D928A8">
      <w:pPr>
        <w:rPr>
          <w:lang w:val="uk-UA"/>
        </w:rPr>
      </w:pPr>
    </w:p>
    <w:p w14:paraId="79C705F6" w14:textId="77777777" w:rsidR="00D928A8" w:rsidRPr="004F51FA" w:rsidRDefault="00D928A8" w:rsidP="00D928A8">
      <w:pPr>
        <w:rPr>
          <w:lang w:val="uk-UA"/>
        </w:rPr>
      </w:pPr>
    </w:p>
    <w:p w14:paraId="633C9A90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255E8981" wp14:editId="36CDE7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7026B3E" w14:textId="77777777" w:rsidR="00D928A8" w:rsidRPr="004F51FA" w:rsidRDefault="00D928A8" w:rsidP="00D928A8">
      <w:pPr>
        <w:rPr>
          <w:lang w:val="uk-UA"/>
        </w:rPr>
      </w:pPr>
    </w:p>
    <w:p w14:paraId="22D8F6B4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87D0E4F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09AF25E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3510227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55CC4B56" w14:textId="60567245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1828B5">
        <w:rPr>
          <w:b/>
          <w:bCs/>
          <w:color w:val="000000"/>
          <w:lang w:val="uk-UA" w:eastAsia="ar-SA"/>
        </w:rPr>
        <w:t xml:space="preserve">ХІХ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197312CA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2488C100" w14:textId="771EFEFF" w:rsidR="009F4700" w:rsidRPr="009F4700" w:rsidRDefault="009F4700" w:rsidP="009F4700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 w:rsidRPr="009F4700">
        <w:rPr>
          <w:sz w:val="28"/>
          <w:szCs w:val="28"/>
        </w:rPr>
        <w:t>4</w:t>
      </w:r>
      <w:r>
        <w:rPr>
          <w:sz w:val="28"/>
          <w:szCs w:val="28"/>
          <w:lang w:val="en-US"/>
        </w:rPr>
        <w:t>2</w:t>
      </w:r>
      <w:bookmarkStart w:id="0" w:name="_GoBack"/>
      <w:bookmarkEnd w:id="0"/>
    </w:p>
    <w:p w14:paraId="3AACC788" w14:textId="77777777" w:rsidR="00D06753" w:rsidRPr="009F4700" w:rsidRDefault="00D06753" w:rsidP="00D06753">
      <w:pPr>
        <w:ind w:right="4251"/>
        <w:jc w:val="both"/>
        <w:rPr>
          <w:sz w:val="28"/>
          <w:szCs w:val="28"/>
        </w:rPr>
      </w:pPr>
    </w:p>
    <w:p w14:paraId="116F79F6" w14:textId="5CF43754" w:rsidR="0094586C" w:rsidRPr="001B2C23" w:rsidRDefault="005A49FE" w:rsidP="00C0533D">
      <w:pPr>
        <w:ind w:right="5101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5E0188" w:rsidRPr="001B2C23">
        <w:rPr>
          <w:sz w:val="28"/>
          <w:szCs w:val="28"/>
          <w:lang w:val="uk-UA"/>
        </w:rPr>
        <w:t xml:space="preserve">в оренду гр. </w:t>
      </w:r>
      <w:r w:rsidR="00D9220C">
        <w:rPr>
          <w:sz w:val="28"/>
          <w:szCs w:val="28"/>
          <w:lang w:val="uk-UA"/>
        </w:rPr>
        <w:t>Стецюк Л.Ю.</w:t>
      </w:r>
    </w:p>
    <w:p w14:paraId="7CA685C4" w14:textId="77777777"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14:paraId="1B66A146" w14:textId="6EBD18D8"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</w:t>
      </w:r>
      <w:r w:rsidR="00FF76C2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>34 частини першої статті 26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>», статей 12,</w:t>
      </w:r>
      <w:r w:rsidR="0088040B">
        <w:rPr>
          <w:sz w:val="28"/>
          <w:szCs w:val="28"/>
          <w:lang w:val="uk-UA"/>
        </w:rPr>
        <w:t xml:space="preserve"> 36,</w:t>
      </w:r>
      <w:r w:rsidR="00FC5D19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93,</w:t>
      </w:r>
      <w:r w:rsidR="00FC5D19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124</w:t>
      </w:r>
      <w:r w:rsidR="00C0533D" w:rsidRPr="001B2C23">
        <w:rPr>
          <w:sz w:val="28"/>
          <w:szCs w:val="28"/>
          <w:lang w:val="uk-UA"/>
        </w:rPr>
        <w:t xml:space="preserve">  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FF76C2">
        <w:rPr>
          <w:sz w:val="28"/>
          <w:szCs w:val="28"/>
          <w:lang w:val="uk-UA"/>
        </w:rPr>
        <w:t xml:space="preserve"> </w:t>
      </w:r>
      <w:r w:rsidR="00051287" w:rsidRPr="001B2C23">
        <w:rPr>
          <w:sz w:val="28"/>
          <w:szCs w:val="28"/>
          <w:lang w:val="uk-UA"/>
        </w:rPr>
        <w:t xml:space="preserve">статей </w:t>
      </w:r>
      <w:r w:rsidR="005E0188" w:rsidRPr="001B2C23">
        <w:rPr>
          <w:sz w:val="28"/>
          <w:szCs w:val="28"/>
          <w:lang w:val="uk-UA"/>
        </w:rPr>
        <w:t>16, 19</w:t>
      </w:r>
      <w:r w:rsidR="00FC5D19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 xml:space="preserve">Закону України «Про </w:t>
      </w:r>
      <w:r w:rsidR="005E0188" w:rsidRPr="001B2C23">
        <w:rPr>
          <w:sz w:val="28"/>
          <w:szCs w:val="28"/>
          <w:lang w:val="uk-UA"/>
        </w:rPr>
        <w:t>оренду землі</w:t>
      </w:r>
      <w:r w:rsidR="00CA6F22" w:rsidRPr="001B2C23">
        <w:rPr>
          <w:sz w:val="28"/>
          <w:szCs w:val="28"/>
          <w:lang w:val="uk-UA"/>
        </w:rPr>
        <w:t>»</w:t>
      </w:r>
      <w:r w:rsidRPr="001B2C23">
        <w:rPr>
          <w:sz w:val="28"/>
          <w:szCs w:val="28"/>
          <w:lang w:val="uk-UA"/>
        </w:rPr>
        <w:t>,</w:t>
      </w:r>
      <w:r w:rsidR="005E0188" w:rsidRPr="001B2C23">
        <w:rPr>
          <w:sz w:val="28"/>
          <w:szCs w:val="28"/>
          <w:lang w:val="uk-UA"/>
        </w:rPr>
        <w:t xml:space="preserve"> 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5E0188" w:rsidRPr="001B2C23">
        <w:rPr>
          <w:sz w:val="28"/>
          <w:szCs w:val="28"/>
          <w:lang w:val="uk-UA"/>
        </w:rPr>
        <w:t xml:space="preserve"> гр. </w:t>
      </w:r>
      <w:r w:rsidR="00D9220C">
        <w:rPr>
          <w:sz w:val="28"/>
          <w:szCs w:val="28"/>
          <w:lang w:val="uk-UA"/>
        </w:rPr>
        <w:t xml:space="preserve">Стецюк Л.Ю.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D9220C">
        <w:rPr>
          <w:sz w:val="28"/>
          <w:szCs w:val="28"/>
          <w:lang w:val="uk-UA"/>
        </w:rPr>
        <w:t>23</w:t>
      </w:r>
      <w:r w:rsidR="00B06C64" w:rsidRPr="001B2C23">
        <w:rPr>
          <w:sz w:val="28"/>
          <w:szCs w:val="28"/>
          <w:lang w:val="uk-UA"/>
        </w:rPr>
        <w:t>.0</w:t>
      </w:r>
      <w:r w:rsidR="00D9220C">
        <w:rPr>
          <w:sz w:val="28"/>
          <w:szCs w:val="28"/>
          <w:lang w:val="uk-UA"/>
        </w:rPr>
        <w:t>7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>
        <w:rPr>
          <w:sz w:val="28"/>
          <w:szCs w:val="28"/>
          <w:lang w:val="uk-UA"/>
        </w:rPr>
        <w:t xml:space="preserve"> </w:t>
      </w:r>
      <w:r w:rsidR="00FF76C2">
        <w:rPr>
          <w:color w:val="000000"/>
          <w:sz w:val="28"/>
          <w:szCs w:val="28"/>
          <w:lang w:val="uk-UA"/>
        </w:rPr>
        <w:t>20.10</w:t>
      </w:r>
      <w:r w:rsidR="001B2C23">
        <w:rPr>
          <w:sz w:val="28"/>
          <w:szCs w:val="28"/>
          <w:lang w:val="uk-UA"/>
        </w:rPr>
        <w:t>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402FC7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FF76C2">
        <w:rPr>
          <w:sz w:val="28"/>
          <w:szCs w:val="28"/>
          <w:lang w:val="uk-UA"/>
        </w:rPr>
        <w:t>15</w:t>
      </w:r>
      <w:r w:rsidRPr="001B2C23">
        <w:rPr>
          <w:sz w:val="28"/>
          <w:szCs w:val="28"/>
          <w:lang w:val="uk-UA"/>
        </w:rPr>
        <w:t>, селищна рада</w:t>
      </w:r>
    </w:p>
    <w:p w14:paraId="4B45B1A7" w14:textId="77777777"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4BBD287D" w14:textId="77777777" w:rsidR="00053CBC" w:rsidRPr="001B2C23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 А :</w:t>
      </w:r>
    </w:p>
    <w:p w14:paraId="32C70E90" w14:textId="77777777" w:rsidR="00053CBC" w:rsidRPr="001B2C23" w:rsidRDefault="00053CBC" w:rsidP="00053CBC">
      <w:pPr>
        <w:rPr>
          <w:sz w:val="28"/>
          <w:szCs w:val="28"/>
          <w:lang w:val="uk-UA"/>
        </w:rPr>
      </w:pPr>
    </w:p>
    <w:p w14:paraId="19868B46" w14:textId="6DB79201"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r w:rsidR="00E44A75">
        <w:rPr>
          <w:sz w:val="28"/>
          <w:szCs w:val="28"/>
          <w:lang w:val="uk-UA"/>
        </w:rPr>
        <w:t>Стецюк Любов</w:t>
      </w:r>
      <w:r w:rsidR="007628C9">
        <w:rPr>
          <w:sz w:val="28"/>
          <w:szCs w:val="28"/>
          <w:lang w:val="uk-UA"/>
        </w:rPr>
        <w:t>і</w:t>
      </w:r>
      <w:r w:rsidR="00E44A75">
        <w:rPr>
          <w:sz w:val="28"/>
          <w:szCs w:val="28"/>
          <w:lang w:val="uk-UA"/>
        </w:rPr>
        <w:t xml:space="preserve"> Юліанівні</w:t>
      </w:r>
      <w:r w:rsidR="002044CA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C858A2" w:rsidRPr="001B2C23">
        <w:rPr>
          <w:sz w:val="28"/>
          <w:szCs w:val="28"/>
          <w:lang w:val="uk-UA"/>
        </w:rPr>
        <w:t>в оренду</w:t>
      </w:r>
      <w:r w:rsidR="00D276DA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88040B">
        <w:rPr>
          <w:sz w:val="28"/>
          <w:szCs w:val="28"/>
          <w:lang w:val="uk-UA"/>
        </w:rPr>
        <w:t>0,6000</w:t>
      </w:r>
      <w:r w:rsidR="005A49FE" w:rsidRPr="001B2C23">
        <w:rPr>
          <w:sz w:val="28"/>
          <w:szCs w:val="28"/>
          <w:lang w:val="uk-UA"/>
        </w:rPr>
        <w:t xml:space="preserve"> га </w:t>
      </w:r>
      <w:r w:rsidR="00C858A2" w:rsidRPr="001B2C23">
        <w:rPr>
          <w:sz w:val="28"/>
          <w:szCs w:val="28"/>
          <w:lang w:val="uk-UA"/>
        </w:rPr>
        <w:t>для ведення городництва</w:t>
      </w:r>
      <w:r w:rsidR="00D31197">
        <w:rPr>
          <w:sz w:val="28"/>
          <w:szCs w:val="28"/>
          <w:lang w:val="uk-UA"/>
        </w:rPr>
        <w:t xml:space="preserve"> із земельної ділянки з кадастровим номером 6524480200:03:001:0215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 xml:space="preserve">ована </w:t>
      </w:r>
      <w:r w:rsidR="008F695D">
        <w:rPr>
          <w:sz w:val="28"/>
          <w:szCs w:val="28"/>
          <w:lang w:val="uk-UA"/>
        </w:rPr>
        <w:t xml:space="preserve"> </w:t>
      </w:r>
      <w:r w:rsidR="00E44A75">
        <w:rPr>
          <w:sz w:val="28"/>
          <w:szCs w:val="28"/>
          <w:lang w:val="uk-UA"/>
        </w:rPr>
        <w:t>за</w:t>
      </w:r>
      <w:r w:rsidR="008F695D">
        <w:rPr>
          <w:sz w:val="28"/>
          <w:szCs w:val="28"/>
          <w:lang w:val="uk-UA"/>
        </w:rPr>
        <w:t xml:space="preserve"> </w:t>
      </w:r>
      <w:r w:rsidR="0088040B">
        <w:rPr>
          <w:sz w:val="28"/>
          <w:szCs w:val="28"/>
          <w:lang w:val="uk-UA"/>
        </w:rPr>
        <w:t>межа</w:t>
      </w:r>
      <w:r w:rsidR="00E44A75">
        <w:rPr>
          <w:sz w:val="28"/>
          <w:szCs w:val="28"/>
          <w:lang w:val="uk-UA"/>
        </w:rPr>
        <w:t>ми населених пунктів біля с.</w:t>
      </w:r>
      <w:r w:rsidR="00B27760">
        <w:rPr>
          <w:sz w:val="28"/>
          <w:szCs w:val="28"/>
          <w:lang w:val="uk-UA"/>
        </w:rPr>
        <w:t xml:space="preserve"> </w:t>
      </w:r>
      <w:r w:rsidR="00E44A75">
        <w:rPr>
          <w:sz w:val="28"/>
          <w:szCs w:val="28"/>
          <w:lang w:val="uk-UA"/>
        </w:rPr>
        <w:t>Олександрівка на території Новотроїцької селищної територіальної громади</w:t>
      </w:r>
      <w:r w:rsidR="0088040B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>Генічеського району Херсонської області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CA6F22" w:rsidRPr="001B2C23">
        <w:rPr>
          <w:sz w:val="28"/>
          <w:szCs w:val="28"/>
          <w:lang w:val="uk-UA"/>
        </w:rPr>
        <w:t xml:space="preserve">. </w:t>
      </w:r>
    </w:p>
    <w:p w14:paraId="5999B18D" w14:textId="4B1F9BB7"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</w:t>
      </w:r>
      <w:r w:rsidR="008B1DF7">
        <w:rPr>
          <w:sz w:val="28"/>
          <w:szCs w:val="28"/>
          <w:lang w:val="uk-UA"/>
        </w:rPr>
        <w:t xml:space="preserve">дянці </w:t>
      </w:r>
      <w:r w:rsidR="00E44A75">
        <w:rPr>
          <w:sz w:val="28"/>
          <w:szCs w:val="28"/>
          <w:lang w:val="uk-UA"/>
        </w:rPr>
        <w:t xml:space="preserve">Стецюк Л.Ю.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14:paraId="783D661B" w14:textId="77777777"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14:paraId="66830B9F" w14:textId="77777777"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рішення, </w:t>
      </w:r>
      <w:r w:rsidR="00AE67DE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D276DA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14:paraId="4C61CFAB" w14:textId="77777777"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5F68A517" w14:textId="77777777" w:rsidR="00024122" w:rsidRPr="001B2C23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4C92589E" w14:textId="77777777"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sectPr w:rsidR="00053CBC" w:rsidRPr="001B2C23" w:rsidSect="00284745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D71121" w14:textId="77777777" w:rsidR="00CF38B2" w:rsidRDefault="00CF38B2" w:rsidP="00223D5D">
      <w:r>
        <w:separator/>
      </w:r>
    </w:p>
  </w:endnote>
  <w:endnote w:type="continuationSeparator" w:id="0">
    <w:p w14:paraId="6239ABA3" w14:textId="77777777" w:rsidR="00CF38B2" w:rsidRDefault="00CF38B2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BCF95E" w14:textId="77777777" w:rsidR="00CF38B2" w:rsidRDefault="00CF38B2" w:rsidP="00223D5D">
      <w:r>
        <w:separator/>
      </w:r>
    </w:p>
  </w:footnote>
  <w:footnote w:type="continuationSeparator" w:id="0">
    <w:p w14:paraId="6C5FD579" w14:textId="77777777" w:rsidR="00CF38B2" w:rsidRDefault="00CF38B2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EF8B39" w14:textId="3AEA7DA4" w:rsidR="00D276DA" w:rsidRPr="00DF3601" w:rsidRDefault="00D276DA" w:rsidP="00223D5D">
    <w:pPr>
      <w:pStyle w:val="ab"/>
      <w:jc w:val="right"/>
      <w:rPr>
        <w:lang w:val="uk-UA"/>
      </w:rPr>
    </w:pPr>
  </w:p>
  <w:p w14:paraId="45BCC640" w14:textId="77777777" w:rsidR="00D276DA" w:rsidRDefault="00D276D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46CC8"/>
    <w:rsid w:val="00047A34"/>
    <w:rsid w:val="00047B91"/>
    <w:rsid w:val="00051287"/>
    <w:rsid w:val="00053CBC"/>
    <w:rsid w:val="00054D46"/>
    <w:rsid w:val="000745A3"/>
    <w:rsid w:val="00093DFA"/>
    <w:rsid w:val="000A046F"/>
    <w:rsid w:val="000C0D0A"/>
    <w:rsid w:val="000E0B3B"/>
    <w:rsid w:val="000E1A5F"/>
    <w:rsid w:val="000F6925"/>
    <w:rsid w:val="001159BA"/>
    <w:rsid w:val="00130C7E"/>
    <w:rsid w:val="00147BE3"/>
    <w:rsid w:val="001766BB"/>
    <w:rsid w:val="00182846"/>
    <w:rsid w:val="001828B5"/>
    <w:rsid w:val="00184A7C"/>
    <w:rsid w:val="00190554"/>
    <w:rsid w:val="001B1500"/>
    <w:rsid w:val="001B2C23"/>
    <w:rsid w:val="00203371"/>
    <w:rsid w:val="002044CA"/>
    <w:rsid w:val="00223D5D"/>
    <w:rsid w:val="002534BD"/>
    <w:rsid w:val="00262A34"/>
    <w:rsid w:val="002654FA"/>
    <w:rsid w:val="00284745"/>
    <w:rsid w:val="002C1B61"/>
    <w:rsid w:val="002E76CC"/>
    <w:rsid w:val="002F518B"/>
    <w:rsid w:val="0030344B"/>
    <w:rsid w:val="003146B7"/>
    <w:rsid w:val="00327380"/>
    <w:rsid w:val="003367AF"/>
    <w:rsid w:val="003661A0"/>
    <w:rsid w:val="00382237"/>
    <w:rsid w:val="00392FFB"/>
    <w:rsid w:val="00396EA7"/>
    <w:rsid w:val="003A007B"/>
    <w:rsid w:val="003A50D8"/>
    <w:rsid w:val="003C7663"/>
    <w:rsid w:val="003E38FD"/>
    <w:rsid w:val="003F1D9F"/>
    <w:rsid w:val="00400C96"/>
    <w:rsid w:val="00402FC7"/>
    <w:rsid w:val="00407734"/>
    <w:rsid w:val="00414582"/>
    <w:rsid w:val="00425146"/>
    <w:rsid w:val="0048682C"/>
    <w:rsid w:val="004913C2"/>
    <w:rsid w:val="004B11B2"/>
    <w:rsid w:val="004B5CCD"/>
    <w:rsid w:val="004E261F"/>
    <w:rsid w:val="00507B59"/>
    <w:rsid w:val="00521098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912D7"/>
    <w:rsid w:val="006E6750"/>
    <w:rsid w:val="006F1CA1"/>
    <w:rsid w:val="007000D0"/>
    <w:rsid w:val="00705216"/>
    <w:rsid w:val="00725302"/>
    <w:rsid w:val="0072735A"/>
    <w:rsid w:val="00747CBB"/>
    <w:rsid w:val="007628C9"/>
    <w:rsid w:val="0079003E"/>
    <w:rsid w:val="007B0F26"/>
    <w:rsid w:val="007B32D5"/>
    <w:rsid w:val="007B4195"/>
    <w:rsid w:val="007B7B62"/>
    <w:rsid w:val="007E2BAE"/>
    <w:rsid w:val="00820629"/>
    <w:rsid w:val="008323ED"/>
    <w:rsid w:val="008333D3"/>
    <w:rsid w:val="00871AE5"/>
    <w:rsid w:val="0088040B"/>
    <w:rsid w:val="00884F62"/>
    <w:rsid w:val="00893539"/>
    <w:rsid w:val="00895EAA"/>
    <w:rsid w:val="008A0ADA"/>
    <w:rsid w:val="008A4B16"/>
    <w:rsid w:val="008B1DF7"/>
    <w:rsid w:val="008B2631"/>
    <w:rsid w:val="008B7721"/>
    <w:rsid w:val="008C07DA"/>
    <w:rsid w:val="008D628E"/>
    <w:rsid w:val="008F016A"/>
    <w:rsid w:val="008F2487"/>
    <w:rsid w:val="008F695D"/>
    <w:rsid w:val="0090394E"/>
    <w:rsid w:val="00917924"/>
    <w:rsid w:val="0094586C"/>
    <w:rsid w:val="00960778"/>
    <w:rsid w:val="0097389D"/>
    <w:rsid w:val="009740B7"/>
    <w:rsid w:val="009C33E5"/>
    <w:rsid w:val="009D2E4C"/>
    <w:rsid w:val="009E6F8A"/>
    <w:rsid w:val="009F4700"/>
    <w:rsid w:val="00A25053"/>
    <w:rsid w:val="00A27A90"/>
    <w:rsid w:val="00A40A85"/>
    <w:rsid w:val="00A53A92"/>
    <w:rsid w:val="00A76E68"/>
    <w:rsid w:val="00AC16B8"/>
    <w:rsid w:val="00AD399C"/>
    <w:rsid w:val="00AE67DE"/>
    <w:rsid w:val="00B04B48"/>
    <w:rsid w:val="00B06C64"/>
    <w:rsid w:val="00B15986"/>
    <w:rsid w:val="00B254D9"/>
    <w:rsid w:val="00B27760"/>
    <w:rsid w:val="00B27A7E"/>
    <w:rsid w:val="00B665C3"/>
    <w:rsid w:val="00BA6155"/>
    <w:rsid w:val="00BB1E2E"/>
    <w:rsid w:val="00BF2930"/>
    <w:rsid w:val="00BF6A55"/>
    <w:rsid w:val="00C014B4"/>
    <w:rsid w:val="00C0533D"/>
    <w:rsid w:val="00C20D73"/>
    <w:rsid w:val="00C35EAD"/>
    <w:rsid w:val="00C36DB5"/>
    <w:rsid w:val="00C6018B"/>
    <w:rsid w:val="00C83389"/>
    <w:rsid w:val="00C858A2"/>
    <w:rsid w:val="00C93D74"/>
    <w:rsid w:val="00CA0DF1"/>
    <w:rsid w:val="00CA6F22"/>
    <w:rsid w:val="00CC772F"/>
    <w:rsid w:val="00CF38B2"/>
    <w:rsid w:val="00D06753"/>
    <w:rsid w:val="00D11C85"/>
    <w:rsid w:val="00D276DA"/>
    <w:rsid w:val="00D27AC3"/>
    <w:rsid w:val="00D31197"/>
    <w:rsid w:val="00D34354"/>
    <w:rsid w:val="00D40F59"/>
    <w:rsid w:val="00D42DD2"/>
    <w:rsid w:val="00D473F7"/>
    <w:rsid w:val="00D544F3"/>
    <w:rsid w:val="00D7528E"/>
    <w:rsid w:val="00D9220C"/>
    <w:rsid w:val="00D928A8"/>
    <w:rsid w:val="00DF21C5"/>
    <w:rsid w:val="00DF5081"/>
    <w:rsid w:val="00E02012"/>
    <w:rsid w:val="00E042F3"/>
    <w:rsid w:val="00E07E96"/>
    <w:rsid w:val="00E253F9"/>
    <w:rsid w:val="00E2788C"/>
    <w:rsid w:val="00E359CD"/>
    <w:rsid w:val="00E44A75"/>
    <w:rsid w:val="00E45679"/>
    <w:rsid w:val="00E557CE"/>
    <w:rsid w:val="00E81EFB"/>
    <w:rsid w:val="00E85026"/>
    <w:rsid w:val="00E8654D"/>
    <w:rsid w:val="00EC234A"/>
    <w:rsid w:val="00ED6743"/>
    <w:rsid w:val="00EE45CA"/>
    <w:rsid w:val="00EF2ACD"/>
    <w:rsid w:val="00F00519"/>
    <w:rsid w:val="00F03F9F"/>
    <w:rsid w:val="00F10AC9"/>
    <w:rsid w:val="00F23048"/>
    <w:rsid w:val="00F46AC8"/>
    <w:rsid w:val="00F63F78"/>
    <w:rsid w:val="00F8008F"/>
    <w:rsid w:val="00F80358"/>
    <w:rsid w:val="00F91B82"/>
    <w:rsid w:val="00FA28FA"/>
    <w:rsid w:val="00FA2D73"/>
    <w:rsid w:val="00FB2733"/>
    <w:rsid w:val="00FC1085"/>
    <w:rsid w:val="00FC4346"/>
    <w:rsid w:val="00FC5D19"/>
    <w:rsid w:val="00FF1E31"/>
    <w:rsid w:val="00FF3278"/>
    <w:rsid w:val="00FF7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DF1F5"/>
  <w15:docId w15:val="{303189C7-DB1C-485E-9475-0EE5BDAF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14</cp:revision>
  <cp:lastPrinted>2021-10-21T09:44:00Z</cp:lastPrinted>
  <dcterms:created xsi:type="dcterms:W3CDTF">2021-10-08T04:43:00Z</dcterms:created>
  <dcterms:modified xsi:type="dcterms:W3CDTF">2021-10-25T13:14:00Z</dcterms:modified>
</cp:coreProperties>
</file>